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D4C" w:rsidRDefault="000D5D4C" w:rsidP="000D5D4C">
      <w:pPr>
        <w:jc w:val="center"/>
        <w:rPr>
          <w:rFonts w:ascii="Times New Roman" w:hAnsi="Times New Roman" w:cs="Times New Roman"/>
          <w:b/>
        </w:rPr>
      </w:pPr>
      <w:r w:rsidRPr="000D5D4C">
        <w:rPr>
          <w:rFonts w:ascii="Times New Roman" w:hAnsi="Times New Roman" w:cs="Times New Roman"/>
          <w:b/>
        </w:rPr>
        <w:t xml:space="preserve">Федеральное государственное </w:t>
      </w:r>
      <w:r w:rsidR="00A46551">
        <w:rPr>
          <w:rFonts w:ascii="Times New Roman" w:hAnsi="Times New Roman" w:cs="Times New Roman"/>
          <w:b/>
        </w:rPr>
        <w:t xml:space="preserve">бюджетное образовательное </w:t>
      </w:r>
      <w:r w:rsidRPr="000D5D4C">
        <w:rPr>
          <w:rFonts w:ascii="Times New Roman" w:hAnsi="Times New Roman" w:cs="Times New Roman"/>
          <w:b/>
        </w:rPr>
        <w:t xml:space="preserve">учреждение </w:t>
      </w:r>
      <w:r w:rsidR="00A46551">
        <w:rPr>
          <w:rFonts w:ascii="Times New Roman" w:hAnsi="Times New Roman" w:cs="Times New Roman"/>
          <w:b/>
        </w:rPr>
        <w:t xml:space="preserve"> дополнительного профессионального</w:t>
      </w:r>
      <w:r w:rsidRPr="000D5D4C">
        <w:rPr>
          <w:rFonts w:ascii="Times New Roman" w:hAnsi="Times New Roman" w:cs="Times New Roman"/>
          <w:b/>
        </w:rPr>
        <w:t xml:space="preserve"> образования «Российский </w:t>
      </w:r>
      <w:r w:rsidR="00A46551">
        <w:rPr>
          <w:rFonts w:ascii="Times New Roman" w:hAnsi="Times New Roman" w:cs="Times New Roman"/>
          <w:b/>
        </w:rPr>
        <w:t>медицинская академия непрерывного профессионального образования</w:t>
      </w:r>
      <w:r w:rsidRPr="000D5D4C">
        <w:rPr>
          <w:rFonts w:ascii="Times New Roman" w:hAnsi="Times New Roman" w:cs="Times New Roman"/>
          <w:b/>
        </w:rPr>
        <w:t xml:space="preserve">» </w:t>
      </w:r>
      <w:r w:rsidR="00A46551">
        <w:rPr>
          <w:rFonts w:ascii="Times New Roman" w:hAnsi="Times New Roman" w:cs="Times New Roman"/>
          <w:b/>
        </w:rPr>
        <w:t>МЗ РФ</w:t>
      </w:r>
    </w:p>
    <w:p w:rsidR="000D5D4C" w:rsidRDefault="000D5D4C" w:rsidP="000D5D4C">
      <w:pPr>
        <w:jc w:val="center"/>
        <w:rPr>
          <w:rFonts w:ascii="Times New Roman" w:hAnsi="Times New Roman" w:cs="Times New Roman"/>
          <w:b/>
        </w:rPr>
      </w:pPr>
      <w:r w:rsidRPr="000D5D4C">
        <w:rPr>
          <w:rFonts w:ascii="Times New Roman" w:hAnsi="Times New Roman" w:cs="Times New Roman"/>
          <w:b/>
        </w:rPr>
        <w:t>Государственное бюджетное учреждение здравоохранения «Морозовская детская городская клиническая больница Департамента здравоохранения города Москвы»</w:t>
      </w:r>
    </w:p>
    <w:p w:rsidR="000D5D4C" w:rsidRDefault="000D5D4C" w:rsidP="000D5D4C">
      <w:pPr>
        <w:jc w:val="center"/>
        <w:rPr>
          <w:rFonts w:ascii="Times New Roman" w:hAnsi="Times New Roman" w:cs="Times New Roman"/>
          <w:b/>
        </w:rPr>
      </w:pPr>
      <w:r w:rsidRPr="000D5D4C">
        <w:rPr>
          <w:rFonts w:ascii="Times New Roman" w:hAnsi="Times New Roman" w:cs="Times New Roman"/>
          <w:b/>
        </w:rPr>
        <w:t xml:space="preserve"> Технический организатор — ООО «РУСМЕДИКАЛ ИВЕНТ»</w:t>
      </w:r>
    </w:p>
    <w:p w:rsidR="00A46551" w:rsidRDefault="000D5D4C" w:rsidP="00A46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5D4C">
        <w:rPr>
          <w:rFonts w:ascii="Times New Roman" w:hAnsi="Times New Roman" w:cs="Times New Roman"/>
          <w:b/>
        </w:rPr>
        <w:t xml:space="preserve"> Образовательное онлайн мероприятие </w:t>
      </w:r>
    </w:p>
    <w:p w:rsidR="000D5D4C" w:rsidRDefault="00A46551" w:rsidP="00A46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Круглый стол </w:t>
      </w:r>
      <w:r w:rsidR="000D5D4C" w:rsidRPr="000D5D4C">
        <w:rPr>
          <w:rFonts w:ascii="Times New Roman" w:hAnsi="Times New Roman" w:cs="Times New Roman"/>
          <w:b/>
        </w:rPr>
        <w:t xml:space="preserve"> «</w:t>
      </w:r>
      <w:r w:rsidR="00E91AC5">
        <w:rPr>
          <w:rFonts w:ascii="Times New Roman" w:hAnsi="Times New Roman" w:cs="Times New Roman"/>
          <w:b/>
        </w:rPr>
        <w:t>НУТРИ</w:t>
      </w:r>
      <w:r w:rsidR="001326A4">
        <w:rPr>
          <w:rFonts w:ascii="Times New Roman" w:hAnsi="Times New Roman" w:cs="Times New Roman"/>
          <w:b/>
        </w:rPr>
        <w:t>ТИВНАЯ</w:t>
      </w:r>
      <w:r w:rsidR="00E91AC5">
        <w:rPr>
          <w:rFonts w:ascii="Times New Roman" w:hAnsi="Times New Roman" w:cs="Times New Roman"/>
          <w:b/>
        </w:rPr>
        <w:t xml:space="preserve"> ПОДДЕРЖКА В ДЕТСКОЙ МНОГОПРОФИЛЬНОЙ БОЛЬНИЦЕ</w:t>
      </w:r>
      <w:r w:rsidR="000D5D4C" w:rsidRPr="000D5D4C">
        <w:rPr>
          <w:rFonts w:ascii="Times New Roman" w:hAnsi="Times New Roman" w:cs="Times New Roman"/>
          <w:b/>
        </w:rPr>
        <w:t xml:space="preserve">» </w:t>
      </w:r>
    </w:p>
    <w:p w:rsidR="003316D0" w:rsidRPr="003316D0" w:rsidRDefault="003316D0" w:rsidP="00A46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46551" w:rsidRDefault="00A46551" w:rsidP="00A465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5D4C" w:rsidRDefault="000D5D4C" w:rsidP="000D5D4C">
      <w:pPr>
        <w:rPr>
          <w:rFonts w:ascii="Times New Roman" w:hAnsi="Times New Roman" w:cs="Times New Roman"/>
          <w:b/>
        </w:rPr>
      </w:pPr>
      <w:r w:rsidRPr="000D5D4C">
        <w:rPr>
          <w:rFonts w:ascii="Times New Roman" w:hAnsi="Times New Roman" w:cs="Times New Roman"/>
          <w:b/>
        </w:rPr>
        <w:t xml:space="preserve">Дата проведения: </w:t>
      </w:r>
      <w:r w:rsidR="008A3906">
        <w:rPr>
          <w:rFonts w:ascii="Times New Roman" w:hAnsi="Times New Roman" w:cs="Times New Roman"/>
          <w:b/>
        </w:rPr>
        <w:t>28 апреля</w:t>
      </w:r>
      <w:r w:rsidRPr="000D5D4C">
        <w:rPr>
          <w:rFonts w:ascii="Times New Roman" w:hAnsi="Times New Roman" w:cs="Times New Roman"/>
          <w:b/>
        </w:rPr>
        <w:t xml:space="preserve"> 202</w:t>
      </w:r>
      <w:r w:rsidR="008A3906">
        <w:rPr>
          <w:rFonts w:ascii="Times New Roman" w:hAnsi="Times New Roman" w:cs="Times New Roman"/>
          <w:b/>
        </w:rPr>
        <w:t>2</w:t>
      </w:r>
      <w:r w:rsidRPr="000D5D4C">
        <w:rPr>
          <w:rFonts w:ascii="Times New Roman" w:hAnsi="Times New Roman" w:cs="Times New Roman"/>
          <w:b/>
        </w:rPr>
        <w:t xml:space="preserve"> года </w:t>
      </w:r>
    </w:p>
    <w:p w:rsidR="00BB1C1D" w:rsidRDefault="000D5D4C" w:rsidP="000D5D4C">
      <w:pPr>
        <w:rPr>
          <w:rFonts w:ascii="Times New Roman" w:hAnsi="Times New Roman" w:cs="Times New Roman"/>
          <w:b/>
        </w:rPr>
      </w:pPr>
      <w:r w:rsidRPr="000D5D4C">
        <w:rPr>
          <w:rFonts w:ascii="Times New Roman" w:hAnsi="Times New Roman" w:cs="Times New Roman"/>
          <w:b/>
        </w:rPr>
        <w:t xml:space="preserve">Сайт трансляции: </w:t>
      </w:r>
      <w:hyperlink r:id="rId4" w:history="1">
        <w:r w:rsidR="006F08C4" w:rsidRPr="00940976">
          <w:rPr>
            <w:rStyle w:val="a3"/>
            <w:rFonts w:ascii="Times New Roman" w:hAnsi="Times New Roman" w:cs="Times New Roman"/>
            <w:b/>
          </w:rPr>
          <w:t>https://pediatrics.school/</w:t>
        </w:r>
      </w:hyperlink>
    </w:p>
    <w:p w:rsidR="006F08C4" w:rsidRPr="006F08C4" w:rsidRDefault="006F08C4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8C4">
        <w:rPr>
          <w:rFonts w:ascii="Times New Roman" w:hAnsi="Times New Roman" w:cs="Times New Roman"/>
          <w:b/>
          <w:sz w:val="24"/>
          <w:szCs w:val="24"/>
        </w:rPr>
        <w:t>Образовательная цель:</w:t>
      </w:r>
    </w:p>
    <w:p w:rsidR="004E5F2B" w:rsidRDefault="004E5F2B" w:rsidP="0000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Распространенность нутритив</w:t>
      </w:r>
      <w:r w:rsidRPr="004E5F2B">
        <w:rPr>
          <w:rFonts w:ascii="Times New Roman" w:hAnsi="Times New Roman" w:cs="Times New Roman"/>
          <w:color w:val="000000"/>
          <w:sz w:val="24"/>
          <w:szCs w:val="24"/>
        </w:rPr>
        <w:t xml:space="preserve">ной недостаточности у детей на этапе диагностики достигает 40-80%. Данный синдром приводит к существенному снижению эффективности лечебной терапии, летальности пациентов и снижению их качества жизни. </w:t>
      </w:r>
      <w:r w:rsidR="00320B4F">
        <w:rPr>
          <w:rFonts w:ascii="Times New Roman" w:hAnsi="Times New Roman" w:cs="Times New Roman"/>
          <w:color w:val="000000"/>
          <w:sz w:val="24"/>
          <w:szCs w:val="24"/>
        </w:rPr>
        <w:t>Поэтому, с</w:t>
      </w:r>
      <w:r w:rsidRPr="004E5F2B">
        <w:rPr>
          <w:rFonts w:ascii="Times New Roman" w:hAnsi="Times New Roman" w:cs="Times New Roman"/>
          <w:color w:val="000000"/>
          <w:sz w:val="24"/>
          <w:szCs w:val="24"/>
        </w:rPr>
        <w:t xml:space="preserve">воевременно назначенное адекватное лечебное питание, включая нутритивную поддержку с элементами энтерального и парентерального питания, </w:t>
      </w:r>
      <w:r w:rsidR="00320B4F">
        <w:rPr>
          <w:rFonts w:ascii="Times New Roman" w:hAnsi="Times New Roman" w:cs="Times New Roman"/>
          <w:color w:val="000000"/>
          <w:sz w:val="24"/>
          <w:szCs w:val="24"/>
        </w:rPr>
        <w:t xml:space="preserve">должно стать </w:t>
      </w:r>
      <w:r w:rsidRPr="004E5F2B">
        <w:rPr>
          <w:rFonts w:ascii="Times New Roman" w:hAnsi="Times New Roman" w:cs="Times New Roman"/>
          <w:color w:val="000000"/>
          <w:sz w:val="24"/>
          <w:szCs w:val="24"/>
        </w:rPr>
        <w:t xml:space="preserve"> составной частью комбинированной терапии на </w:t>
      </w:r>
      <w:r w:rsidR="00320B4F">
        <w:rPr>
          <w:rFonts w:ascii="Times New Roman" w:hAnsi="Times New Roman" w:cs="Times New Roman"/>
          <w:color w:val="000000"/>
          <w:sz w:val="24"/>
          <w:szCs w:val="24"/>
        </w:rPr>
        <w:t xml:space="preserve">всех </w:t>
      </w:r>
      <w:r w:rsidRPr="004E5F2B">
        <w:rPr>
          <w:rFonts w:ascii="Times New Roman" w:hAnsi="Times New Roman" w:cs="Times New Roman"/>
          <w:color w:val="000000"/>
          <w:sz w:val="24"/>
          <w:szCs w:val="24"/>
        </w:rPr>
        <w:t xml:space="preserve">этапах </w:t>
      </w:r>
      <w:r w:rsidR="008A3906">
        <w:rPr>
          <w:rFonts w:ascii="Times New Roman" w:hAnsi="Times New Roman" w:cs="Times New Roman"/>
          <w:color w:val="000000"/>
          <w:sz w:val="24"/>
          <w:szCs w:val="24"/>
        </w:rPr>
        <w:t>лечения</w:t>
      </w:r>
      <w:r w:rsidR="008F63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5F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38" w:rsidRPr="004E5F2B" w:rsidRDefault="006F08C4" w:rsidP="000022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F2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02238" w:rsidRPr="004E5F2B">
        <w:rPr>
          <w:rFonts w:ascii="Times New Roman" w:hAnsi="Times New Roman" w:cs="Times New Roman"/>
          <w:sz w:val="24"/>
          <w:szCs w:val="24"/>
        </w:rPr>
        <w:t>круглого стола будут обсуждены основные принципы и подходы к организации нутри</w:t>
      </w:r>
      <w:r w:rsidR="00700D28" w:rsidRPr="004E5F2B">
        <w:rPr>
          <w:rFonts w:ascii="Times New Roman" w:hAnsi="Times New Roman" w:cs="Times New Roman"/>
          <w:sz w:val="24"/>
          <w:szCs w:val="24"/>
        </w:rPr>
        <w:t>тивной</w:t>
      </w:r>
      <w:r w:rsidR="008A3906">
        <w:rPr>
          <w:rFonts w:ascii="Times New Roman" w:hAnsi="Times New Roman" w:cs="Times New Roman"/>
          <w:sz w:val="24"/>
          <w:szCs w:val="24"/>
        </w:rPr>
        <w:t xml:space="preserve"> поддержки и лечебного питания </w:t>
      </w:r>
      <w:r w:rsidR="00320B4F">
        <w:rPr>
          <w:rFonts w:ascii="Times New Roman" w:hAnsi="Times New Roman" w:cs="Times New Roman"/>
          <w:sz w:val="24"/>
          <w:szCs w:val="24"/>
        </w:rPr>
        <w:t>у пациентов</w:t>
      </w:r>
      <w:r w:rsidR="008A3906">
        <w:rPr>
          <w:rFonts w:ascii="Times New Roman" w:hAnsi="Times New Roman" w:cs="Times New Roman"/>
          <w:sz w:val="24"/>
          <w:szCs w:val="24"/>
        </w:rPr>
        <w:t xml:space="preserve"> в многопрофильной больнице.</w:t>
      </w:r>
    </w:p>
    <w:p w:rsidR="006F08C4" w:rsidRPr="00333EFE" w:rsidRDefault="006F08C4" w:rsidP="00B056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F2B">
        <w:rPr>
          <w:rFonts w:ascii="Times New Roman" w:hAnsi="Times New Roman" w:cs="Times New Roman"/>
          <w:sz w:val="24"/>
          <w:szCs w:val="24"/>
        </w:rPr>
        <w:t>Полученная информация позволит повысить уровен</w:t>
      </w:r>
      <w:r w:rsidR="00444CEE" w:rsidRPr="004E5F2B">
        <w:rPr>
          <w:rFonts w:ascii="Times New Roman" w:hAnsi="Times New Roman" w:cs="Times New Roman"/>
          <w:sz w:val="24"/>
          <w:szCs w:val="24"/>
        </w:rPr>
        <w:t xml:space="preserve">ь знаний врачей </w:t>
      </w:r>
      <w:r w:rsidR="00333EFE" w:rsidRPr="004E5F2B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320B4F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="00333EFE" w:rsidRPr="004E5F2B">
        <w:rPr>
          <w:rFonts w:ascii="Times New Roman" w:hAnsi="Times New Roman" w:cs="Times New Roman"/>
          <w:sz w:val="24"/>
          <w:szCs w:val="24"/>
        </w:rPr>
        <w:t xml:space="preserve"> питания, как н</w:t>
      </w:r>
      <w:r w:rsidR="004E5F2B">
        <w:rPr>
          <w:rFonts w:ascii="Times New Roman" w:hAnsi="Times New Roman" w:cs="Times New Roman"/>
          <w:sz w:val="24"/>
          <w:szCs w:val="24"/>
        </w:rPr>
        <w:t>а догоспитальном этапе</w:t>
      </w:r>
      <w:r w:rsidR="00333EFE" w:rsidRPr="004E5F2B">
        <w:rPr>
          <w:rFonts w:ascii="Times New Roman" w:hAnsi="Times New Roman" w:cs="Times New Roman"/>
          <w:sz w:val="24"/>
          <w:szCs w:val="24"/>
        </w:rPr>
        <w:t xml:space="preserve">, так и при оказании </w:t>
      </w:r>
      <w:r w:rsidR="00320B4F">
        <w:rPr>
          <w:rFonts w:ascii="Times New Roman" w:hAnsi="Times New Roman" w:cs="Times New Roman"/>
          <w:sz w:val="24"/>
          <w:szCs w:val="24"/>
        </w:rPr>
        <w:t>стационарной</w:t>
      </w:r>
      <w:r w:rsidR="00333EFE" w:rsidRPr="004E5F2B">
        <w:rPr>
          <w:rFonts w:ascii="Times New Roman" w:hAnsi="Times New Roman" w:cs="Times New Roman"/>
          <w:sz w:val="24"/>
          <w:szCs w:val="24"/>
        </w:rPr>
        <w:t xml:space="preserve"> помощи.</w:t>
      </w:r>
      <w:r w:rsidR="00333EFE">
        <w:rPr>
          <w:rFonts w:ascii="Times New Roman" w:hAnsi="Times New Roman" w:cs="Times New Roman"/>
          <w:sz w:val="24"/>
          <w:szCs w:val="24"/>
        </w:rPr>
        <w:t xml:space="preserve"> </w:t>
      </w:r>
      <w:r w:rsidR="00444CEE" w:rsidRPr="00333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8C4" w:rsidRPr="006F08C4" w:rsidRDefault="006F08C4" w:rsidP="006F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8C4" w:rsidRPr="006F08C4" w:rsidRDefault="006F08C4" w:rsidP="006F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8C4" w:rsidRPr="006F08C4" w:rsidRDefault="006F08C4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08C4">
        <w:rPr>
          <w:rFonts w:ascii="Times New Roman" w:hAnsi="Times New Roman" w:cs="Times New Roman"/>
          <w:b/>
          <w:sz w:val="24"/>
          <w:szCs w:val="24"/>
        </w:rPr>
        <w:t>РУКОВОДИТЕЛЬ ПРОГРАММНОГО КОМИТЕТА</w:t>
      </w:r>
    </w:p>
    <w:p w:rsidR="006F08C4" w:rsidRDefault="006F08C4" w:rsidP="006F0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8C4" w:rsidRDefault="006F08C4" w:rsidP="006F08C4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6F08C4">
        <w:rPr>
          <w:rFonts w:ascii="Times New Roman" w:hAnsi="Times New Roman" w:cs="Times New Roman"/>
          <w:b/>
          <w:sz w:val="24"/>
          <w:szCs w:val="24"/>
        </w:rPr>
        <w:t>Евдокимова Татьяна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08C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08C4">
        <w:rPr>
          <w:rFonts w:ascii="Times New Roman" w:hAnsi="Times New Roman" w:cs="Times New Roman"/>
          <w:sz w:val="24"/>
          <w:szCs w:val="24"/>
        </w:rPr>
        <w:t>заведующий отделением</w:t>
      </w:r>
      <w:r>
        <w:rPr>
          <w:rFonts w:ascii="Times New Roman" w:hAnsi="Times New Roman" w:cs="Times New Roman"/>
          <w:sz w:val="24"/>
          <w:szCs w:val="24"/>
        </w:rPr>
        <w:t xml:space="preserve"> клинической диетологии </w:t>
      </w:r>
      <w:r w:rsidRPr="006F08C4">
        <w:rPr>
          <w:rFonts w:ascii="Times New Roman" w:hAnsi="Times New Roman" w:cs="Times New Roman"/>
          <w:sz w:val="24"/>
          <w:szCs w:val="24"/>
        </w:rPr>
        <w:t xml:space="preserve"> ГБУЗ «Морозовская ДГКБ ДЗМ», доцент кафедры </w:t>
      </w:r>
      <w:r w:rsidR="008F0ACF">
        <w:rPr>
          <w:rFonts w:ascii="Times New Roman" w:hAnsi="Times New Roman" w:cs="Times New Roman"/>
          <w:sz w:val="24"/>
          <w:szCs w:val="24"/>
        </w:rPr>
        <w:t>диетологии и нутрициологии ФГБОУ ДПО РМАНПО МЗ РФ</w:t>
      </w:r>
      <w:r w:rsidRPr="006F08C4">
        <w:rPr>
          <w:rFonts w:ascii="Times New Roman" w:hAnsi="Times New Roman" w:cs="Times New Roman"/>
          <w:sz w:val="24"/>
          <w:szCs w:val="24"/>
        </w:rPr>
        <w:t>, кандидат медицинских наук.</w:t>
      </w:r>
    </w:p>
    <w:p w:rsidR="00A36849" w:rsidRDefault="00A36849" w:rsidP="006F08C4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F57A4E" w:rsidRDefault="00F57A4E" w:rsidP="006F08C4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A36849" w:rsidRDefault="00A36849" w:rsidP="006F08C4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Лекторы</w:t>
      </w:r>
    </w:p>
    <w:p w:rsidR="00656E7E" w:rsidRDefault="00656E7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42077A" w:rsidRDefault="008A3906" w:rsidP="00656E7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Аверьянова Юлия Валентиновна</w:t>
      </w:r>
      <w:r w:rsidR="008F63F3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42077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A3906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детский хирург РДКБ ФГБОУ ВО РНИМУ им. Н.И. Пирогова МЗ России</w:t>
      </w:r>
      <w:r w:rsidR="0042077A" w:rsidRPr="008A3906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>,</w:t>
      </w:r>
      <w:r w:rsidR="0042077A">
        <w:rPr>
          <w:rFonts w:ascii="Times New Roman" w:hAnsi="Times New Roman" w:cs="Times New Roman"/>
          <w:color w:val="212529"/>
          <w:sz w:val="24"/>
          <w:szCs w:val="24"/>
          <w:shd w:val="clear" w:color="auto" w:fill="FEFEFE"/>
        </w:rPr>
        <w:t xml:space="preserve"> кандидат медицинских наук</w:t>
      </w:r>
    </w:p>
    <w:p w:rsidR="008F63F3" w:rsidRDefault="008F63F3" w:rsidP="00656E7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AA3475" w:rsidRDefault="00AA3475" w:rsidP="00656E7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656E7E" w:rsidRDefault="00656E7E" w:rsidP="00656E7E">
      <w:pPr>
        <w:spacing w:after="0" w:line="240" w:lineRule="auto"/>
        <w:ind w:left="4536" w:hanging="4536"/>
        <w:rPr>
          <w:rFonts w:ascii="Times New Roman" w:hAnsi="Times New Roman" w:cs="Times New Roman"/>
          <w:sz w:val="24"/>
          <w:szCs w:val="24"/>
        </w:rPr>
      </w:pPr>
      <w:r w:rsidRPr="006F08C4">
        <w:rPr>
          <w:rFonts w:ascii="Times New Roman" w:hAnsi="Times New Roman" w:cs="Times New Roman"/>
          <w:b/>
          <w:sz w:val="24"/>
          <w:szCs w:val="24"/>
        </w:rPr>
        <w:t>Евдокимова Татьяна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F08C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08C4">
        <w:rPr>
          <w:rFonts w:ascii="Times New Roman" w:hAnsi="Times New Roman" w:cs="Times New Roman"/>
          <w:sz w:val="24"/>
          <w:szCs w:val="24"/>
        </w:rPr>
        <w:t>заведующий отделением</w:t>
      </w:r>
      <w:r>
        <w:rPr>
          <w:rFonts w:ascii="Times New Roman" w:hAnsi="Times New Roman" w:cs="Times New Roman"/>
          <w:sz w:val="24"/>
          <w:szCs w:val="24"/>
        </w:rPr>
        <w:t xml:space="preserve"> клинической диетологии </w:t>
      </w:r>
      <w:r w:rsidRPr="006F08C4">
        <w:rPr>
          <w:rFonts w:ascii="Times New Roman" w:hAnsi="Times New Roman" w:cs="Times New Roman"/>
          <w:sz w:val="24"/>
          <w:szCs w:val="24"/>
        </w:rPr>
        <w:t xml:space="preserve"> ГБУЗ «Морозовская ДГКБ ДЗМ», доцент кафедры </w:t>
      </w:r>
      <w:r>
        <w:rPr>
          <w:rFonts w:ascii="Times New Roman" w:hAnsi="Times New Roman" w:cs="Times New Roman"/>
          <w:sz w:val="24"/>
          <w:szCs w:val="24"/>
        </w:rPr>
        <w:t>диетологии и нутрициологии ФГБОУ ДПО РМАНПО МЗ РФ</w:t>
      </w:r>
      <w:r w:rsidRPr="006F08C4">
        <w:rPr>
          <w:rFonts w:ascii="Times New Roman" w:hAnsi="Times New Roman" w:cs="Times New Roman"/>
          <w:sz w:val="24"/>
          <w:szCs w:val="24"/>
        </w:rPr>
        <w:t>, кандидат медицинских наук.</w:t>
      </w:r>
    </w:p>
    <w:p w:rsidR="00656E7E" w:rsidRDefault="00656E7E" w:rsidP="00656E7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AC1ED6" w:rsidRPr="009C71DB" w:rsidRDefault="00AC1ED6" w:rsidP="006646DE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D51FE3" w:rsidRPr="00A171C6" w:rsidRDefault="00D51FE3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  <w:r w:rsidRPr="00A171C6">
        <w:rPr>
          <w:rFonts w:ascii="Times New Roman" w:hAnsi="Times New Roman" w:cs="Times New Roman"/>
          <w:b/>
          <w:sz w:val="24"/>
          <w:szCs w:val="24"/>
        </w:rPr>
        <w:t xml:space="preserve">Степанян Марина Юлиановна </w:t>
      </w:r>
      <w:r w:rsidR="00A171C6" w:rsidRPr="00A171C6">
        <w:rPr>
          <w:rFonts w:ascii="Times New Roman" w:hAnsi="Times New Roman" w:cs="Times New Roman"/>
          <w:b/>
          <w:sz w:val="24"/>
          <w:szCs w:val="24"/>
        </w:rPr>
        <w:t>–</w:t>
      </w:r>
      <w:r w:rsidRPr="00A1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1C6" w:rsidRPr="00A171C6">
        <w:rPr>
          <w:rFonts w:ascii="Times New Roman" w:hAnsi="Times New Roman" w:cs="Times New Roman"/>
          <w:b/>
          <w:sz w:val="24"/>
          <w:szCs w:val="24"/>
        </w:rPr>
        <w:t xml:space="preserve">врач-диетолог отделения клинической диетологии ГБУЗ «Морозовская ДГКБ ДЗМ» </w:t>
      </w:r>
    </w:p>
    <w:p w:rsidR="008859FE" w:rsidRPr="00A171C6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8859FE" w:rsidRDefault="008859FE" w:rsidP="00835C00">
      <w:pPr>
        <w:spacing w:after="0" w:line="240" w:lineRule="auto"/>
        <w:ind w:left="4536" w:hanging="4536"/>
        <w:rPr>
          <w:rFonts w:ascii="Times New Roman" w:hAnsi="Times New Roman" w:cs="Times New Roman"/>
          <w:b/>
          <w:sz w:val="24"/>
          <w:szCs w:val="24"/>
        </w:rPr>
      </w:pPr>
    </w:p>
    <w:p w:rsidR="006C068F" w:rsidRPr="006C068F" w:rsidRDefault="006C068F" w:rsidP="006C06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C068F"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9E2144" w:rsidRPr="00D51FE3" w:rsidRDefault="009E2144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F328D1" w:rsidTr="00CC3919">
        <w:tc>
          <w:tcPr>
            <w:tcW w:w="9571" w:type="dxa"/>
            <w:gridSpan w:val="2"/>
          </w:tcPr>
          <w:p w:rsidR="00F328D1" w:rsidRDefault="00F328D1" w:rsidP="00F328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НАУЧНАЯ ПРОГРАММА</w:t>
            </w:r>
          </w:p>
        </w:tc>
      </w:tr>
      <w:tr w:rsidR="00E8615E" w:rsidTr="00A7143E">
        <w:trPr>
          <w:trHeight w:val="828"/>
        </w:trPr>
        <w:tc>
          <w:tcPr>
            <w:tcW w:w="1809" w:type="dxa"/>
            <w:vAlign w:val="center"/>
          </w:tcPr>
          <w:p w:rsidR="00E8615E" w:rsidRPr="00415444" w:rsidRDefault="00E8615E" w:rsidP="005F1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  <w:tc>
          <w:tcPr>
            <w:tcW w:w="7762" w:type="dxa"/>
          </w:tcPr>
          <w:p w:rsidR="00E8615E" w:rsidRPr="00415444" w:rsidRDefault="00E8615E" w:rsidP="006F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444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:rsidR="00E8615E" w:rsidRPr="00CC54DB" w:rsidRDefault="00E8615E" w:rsidP="006F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Приветственное слово</w:t>
            </w:r>
          </w:p>
          <w:p w:rsidR="00E8615E" w:rsidRPr="00415444" w:rsidRDefault="00E8615E" w:rsidP="006F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DB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Татьяна Анатольевна</w:t>
            </w:r>
          </w:p>
        </w:tc>
      </w:tr>
      <w:tr w:rsidR="00F328D1" w:rsidRPr="00840B90" w:rsidTr="005F1208">
        <w:tc>
          <w:tcPr>
            <w:tcW w:w="1809" w:type="dxa"/>
            <w:vAlign w:val="center"/>
          </w:tcPr>
          <w:p w:rsidR="00F328D1" w:rsidRPr="00466D8D" w:rsidRDefault="0015372A" w:rsidP="0051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E5042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8615E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51653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7E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E5042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17E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6D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8859FE" w:rsidRPr="00466D8D" w:rsidRDefault="00517EFE" w:rsidP="00885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нутритивной поддержки при синдроме короткой кишки</w:t>
            </w:r>
          </w:p>
          <w:p w:rsidR="008859FE" w:rsidRPr="00466D8D" w:rsidRDefault="008859FE" w:rsidP="0088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FE" w:rsidRPr="00466D8D" w:rsidRDefault="00517EFE" w:rsidP="00885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Аверьянова Юлия Валентиновна</w:t>
            </w:r>
          </w:p>
          <w:p w:rsidR="008859FE" w:rsidRPr="00466D8D" w:rsidRDefault="008859FE" w:rsidP="00885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B4" w:rsidRPr="00466D8D" w:rsidRDefault="00266E23" w:rsidP="00F2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sz w:val="24"/>
                <w:szCs w:val="24"/>
              </w:rPr>
              <w:t xml:space="preserve">В докладе будет представлен алгоритм назначения нутритивной поддержки у детей. Будут обсуждаться подходы к назначению энтерального </w:t>
            </w:r>
            <w:r w:rsidR="00517EFE">
              <w:rPr>
                <w:rFonts w:ascii="Times New Roman" w:hAnsi="Times New Roman" w:cs="Times New Roman"/>
                <w:sz w:val="24"/>
                <w:szCs w:val="24"/>
              </w:rPr>
              <w:t>и парентерального питания при синдроме короткой кишки</w:t>
            </w:r>
          </w:p>
          <w:p w:rsidR="00266E23" w:rsidRPr="00466D8D" w:rsidRDefault="00266E23" w:rsidP="00F24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D8D" w:rsidTr="008907DE">
        <w:tc>
          <w:tcPr>
            <w:tcW w:w="1809" w:type="dxa"/>
            <w:vAlign w:val="center"/>
          </w:tcPr>
          <w:p w:rsidR="00466D8D" w:rsidRPr="00466D8D" w:rsidRDefault="00517EFE" w:rsidP="00517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</w:t>
            </w:r>
            <w:r w:rsidR="00466D8D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6:2</w:t>
            </w:r>
            <w:r w:rsidR="00466D8D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466D8D" w:rsidRPr="00BA4A98" w:rsidRDefault="00BA4A98" w:rsidP="00466D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Этапность нутритивной поддержки при анорексии</w:t>
            </w:r>
          </w:p>
          <w:p w:rsidR="00466D8D" w:rsidRDefault="00466D8D" w:rsidP="00466D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6D8D" w:rsidRPr="00A171C6" w:rsidRDefault="00751EBA" w:rsidP="00466D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71C6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A171C6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A171C6">
              <w:rPr>
                <w:rFonts w:ascii="Times New Roman" w:hAnsi="Times New Roman" w:cs="Times New Roman"/>
                <w:i/>
                <w:sz w:val="24"/>
                <w:szCs w:val="24"/>
              </w:rPr>
              <w:t>епанян Марина Юлиановна</w:t>
            </w:r>
          </w:p>
          <w:p w:rsidR="00466D8D" w:rsidRPr="007847C7" w:rsidRDefault="00466D8D" w:rsidP="00466D8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6D8D" w:rsidRDefault="00466D8D" w:rsidP="00466D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7847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докладе будут представлены современные подходы к оценке нутритивного статуса, определению нутритивных рисков и выбору методов и схем нутритивной поддержки </w:t>
            </w:r>
            <w:r w:rsidR="001723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анорексии у детей.</w:t>
            </w:r>
          </w:p>
          <w:p w:rsidR="00CA5605" w:rsidRPr="00466D8D" w:rsidRDefault="00CA5605" w:rsidP="00265D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5042" w:rsidTr="008907DE">
        <w:tc>
          <w:tcPr>
            <w:tcW w:w="1809" w:type="dxa"/>
            <w:vAlign w:val="center"/>
          </w:tcPr>
          <w:p w:rsidR="003E5042" w:rsidRPr="00466D8D" w:rsidRDefault="00D03399" w:rsidP="00D0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16:2</w:t>
            </w:r>
            <w:r w:rsidR="00466D8D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0 - 16: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66D8D"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3E5042" w:rsidRPr="00466D8D" w:rsidRDefault="0020547E" w:rsidP="00851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Нутритивная поддержка в периоперационн</w:t>
            </w:r>
            <w:r w:rsidR="006E2C4E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  <w:r w:rsidR="006E2C4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20547E" w:rsidRDefault="0020547E" w:rsidP="00851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E5042" w:rsidRPr="00466D8D" w:rsidRDefault="0020547E" w:rsidP="00851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Татьяна Анатольевна</w:t>
            </w:r>
          </w:p>
          <w:p w:rsidR="003E5042" w:rsidRPr="00466D8D" w:rsidRDefault="003E5042" w:rsidP="008513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3475" w:rsidRPr="00466D8D" w:rsidRDefault="00AA3475" w:rsidP="005F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sz w:val="24"/>
                <w:szCs w:val="24"/>
              </w:rPr>
              <w:t>В докладе</w:t>
            </w:r>
            <w:r w:rsidR="0020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D8D">
              <w:rPr>
                <w:rFonts w:ascii="Times New Roman" w:hAnsi="Times New Roman" w:cs="Times New Roman"/>
                <w:sz w:val="24"/>
                <w:szCs w:val="24"/>
              </w:rPr>
              <w:t xml:space="preserve">будут рассмотрены основные </w:t>
            </w:r>
            <w:r w:rsidR="001A4CC2">
              <w:rPr>
                <w:rFonts w:ascii="Times New Roman" w:hAnsi="Times New Roman" w:cs="Times New Roman"/>
                <w:sz w:val="24"/>
                <w:szCs w:val="24"/>
              </w:rPr>
              <w:t>моменты для назначения нутритивной поддержки в периоперационном периоде при различных заболеваниях у детей.</w:t>
            </w:r>
            <w:r w:rsidRPr="00466D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62B47" w:rsidRPr="00466D8D" w:rsidRDefault="00E62B47" w:rsidP="005F7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042" w:rsidTr="00116292">
        <w:tc>
          <w:tcPr>
            <w:tcW w:w="1809" w:type="dxa"/>
            <w:vAlign w:val="center"/>
          </w:tcPr>
          <w:p w:rsidR="003E5042" w:rsidRPr="00466D8D" w:rsidRDefault="00D03399" w:rsidP="00D03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5590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59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127C">
              <w:rPr>
                <w:rFonts w:ascii="Times New Roman" w:hAnsi="Times New Roman" w:cs="Times New Roman"/>
                <w:b/>
                <w:sz w:val="24"/>
                <w:szCs w:val="24"/>
              </w:rPr>
              <w:t>-17: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8127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762" w:type="dxa"/>
          </w:tcPr>
          <w:p w:rsidR="003E5042" w:rsidRPr="00466D8D" w:rsidRDefault="003E5042" w:rsidP="006F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модератор. </w:t>
            </w:r>
          </w:p>
          <w:p w:rsidR="003E5042" w:rsidRPr="00466D8D" w:rsidRDefault="003E5042" w:rsidP="006F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  <w:p w:rsidR="003E5042" w:rsidRPr="00466D8D" w:rsidRDefault="003E5042" w:rsidP="006F0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D8D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Дискуссия. Закрытие круглого стола</w:t>
            </w:r>
          </w:p>
        </w:tc>
      </w:tr>
    </w:tbl>
    <w:p w:rsidR="00F328D1" w:rsidRDefault="00F328D1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31B" w:rsidRDefault="0020431B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31B" w:rsidRDefault="0020431B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431B" w:rsidRPr="006F08C4" w:rsidRDefault="0020431B" w:rsidP="006F0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программного комитета                                                     Т.А. Евдокимова</w:t>
      </w:r>
    </w:p>
    <w:sectPr w:rsidR="0020431B" w:rsidRPr="006F08C4" w:rsidSect="00BB1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D4C"/>
    <w:rsid w:val="00002238"/>
    <w:rsid w:val="0001067C"/>
    <w:rsid w:val="000345D9"/>
    <w:rsid w:val="00046E07"/>
    <w:rsid w:val="000A2D48"/>
    <w:rsid w:val="000A5607"/>
    <w:rsid w:val="000D5D4C"/>
    <w:rsid w:val="000E11CA"/>
    <w:rsid w:val="000E3805"/>
    <w:rsid w:val="00116292"/>
    <w:rsid w:val="001326A4"/>
    <w:rsid w:val="00150E14"/>
    <w:rsid w:val="0015372A"/>
    <w:rsid w:val="001540DB"/>
    <w:rsid w:val="001723DC"/>
    <w:rsid w:val="00174DBF"/>
    <w:rsid w:val="001A4CC2"/>
    <w:rsid w:val="0020431B"/>
    <w:rsid w:val="00204ADD"/>
    <w:rsid w:val="0020547E"/>
    <w:rsid w:val="00265D33"/>
    <w:rsid w:val="00266E23"/>
    <w:rsid w:val="00275CC8"/>
    <w:rsid w:val="002A6286"/>
    <w:rsid w:val="00320B4F"/>
    <w:rsid w:val="003316D0"/>
    <w:rsid w:val="00333EFE"/>
    <w:rsid w:val="003346DA"/>
    <w:rsid w:val="003A67D0"/>
    <w:rsid w:val="003C5107"/>
    <w:rsid w:val="003C77B1"/>
    <w:rsid w:val="003D2AB8"/>
    <w:rsid w:val="003E5042"/>
    <w:rsid w:val="003F26A0"/>
    <w:rsid w:val="00405046"/>
    <w:rsid w:val="00405215"/>
    <w:rsid w:val="00415444"/>
    <w:rsid w:val="0042077A"/>
    <w:rsid w:val="00444CEE"/>
    <w:rsid w:val="0045590D"/>
    <w:rsid w:val="00466D8D"/>
    <w:rsid w:val="004B45FB"/>
    <w:rsid w:val="004B7915"/>
    <w:rsid w:val="004E5F2B"/>
    <w:rsid w:val="004F0002"/>
    <w:rsid w:val="00501278"/>
    <w:rsid w:val="005068AD"/>
    <w:rsid w:val="00506A56"/>
    <w:rsid w:val="00517EFE"/>
    <w:rsid w:val="00530D1D"/>
    <w:rsid w:val="005413BB"/>
    <w:rsid w:val="00551E0E"/>
    <w:rsid w:val="005A15EC"/>
    <w:rsid w:val="005F1208"/>
    <w:rsid w:val="005F777E"/>
    <w:rsid w:val="00656E7E"/>
    <w:rsid w:val="006646DE"/>
    <w:rsid w:val="00696988"/>
    <w:rsid w:val="006C068F"/>
    <w:rsid w:val="006D64AD"/>
    <w:rsid w:val="006E2C4E"/>
    <w:rsid w:val="006F08C4"/>
    <w:rsid w:val="00700D28"/>
    <w:rsid w:val="007336B7"/>
    <w:rsid w:val="00746491"/>
    <w:rsid w:val="00751EBA"/>
    <w:rsid w:val="007847C7"/>
    <w:rsid w:val="00795611"/>
    <w:rsid w:val="00800448"/>
    <w:rsid w:val="008356AA"/>
    <w:rsid w:val="00835C00"/>
    <w:rsid w:val="00840B90"/>
    <w:rsid w:val="00844153"/>
    <w:rsid w:val="00847F15"/>
    <w:rsid w:val="00851653"/>
    <w:rsid w:val="0085417C"/>
    <w:rsid w:val="00857EE6"/>
    <w:rsid w:val="00862921"/>
    <w:rsid w:val="00866445"/>
    <w:rsid w:val="008859FE"/>
    <w:rsid w:val="008907DE"/>
    <w:rsid w:val="008A3906"/>
    <w:rsid w:val="008C17FC"/>
    <w:rsid w:val="008F0ACF"/>
    <w:rsid w:val="008F63F3"/>
    <w:rsid w:val="0090652C"/>
    <w:rsid w:val="00923A23"/>
    <w:rsid w:val="009555ED"/>
    <w:rsid w:val="009B58B4"/>
    <w:rsid w:val="009C2A95"/>
    <w:rsid w:val="009C71DB"/>
    <w:rsid w:val="009E2144"/>
    <w:rsid w:val="00A171C6"/>
    <w:rsid w:val="00A218F1"/>
    <w:rsid w:val="00A24A0D"/>
    <w:rsid w:val="00A36849"/>
    <w:rsid w:val="00A46551"/>
    <w:rsid w:val="00A8127C"/>
    <w:rsid w:val="00A950CE"/>
    <w:rsid w:val="00AA3475"/>
    <w:rsid w:val="00AC1ED6"/>
    <w:rsid w:val="00AD0F99"/>
    <w:rsid w:val="00AF350F"/>
    <w:rsid w:val="00B0561A"/>
    <w:rsid w:val="00B2383F"/>
    <w:rsid w:val="00B2627F"/>
    <w:rsid w:val="00B27404"/>
    <w:rsid w:val="00B8267C"/>
    <w:rsid w:val="00BA4A98"/>
    <w:rsid w:val="00BB1C1D"/>
    <w:rsid w:val="00BD36A8"/>
    <w:rsid w:val="00C106B4"/>
    <w:rsid w:val="00C26D75"/>
    <w:rsid w:val="00C32CDF"/>
    <w:rsid w:val="00CA5605"/>
    <w:rsid w:val="00CC24F9"/>
    <w:rsid w:val="00CC54DB"/>
    <w:rsid w:val="00CE17A1"/>
    <w:rsid w:val="00D03399"/>
    <w:rsid w:val="00D50F35"/>
    <w:rsid w:val="00D51FE3"/>
    <w:rsid w:val="00D836CD"/>
    <w:rsid w:val="00DC2C66"/>
    <w:rsid w:val="00E16CA0"/>
    <w:rsid w:val="00E502DA"/>
    <w:rsid w:val="00E56ACE"/>
    <w:rsid w:val="00E62B47"/>
    <w:rsid w:val="00E8615E"/>
    <w:rsid w:val="00E91AC5"/>
    <w:rsid w:val="00EE4DE7"/>
    <w:rsid w:val="00EF1C75"/>
    <w:rsid w:val="00F16801"/>
    <w:rsid w:val="00F225C2"/>
    <w:rsid w:val="00F24F24"/>
    <w:rsid w:val="00F328D1"/>
    <w:rsid w:val="00F57A4E"/>
    <w:rsid w:val="00F84CFF"/>
    <w:rsid w:val="00FC7011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9D712-5115-490E-B711-77AFAD83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21"/>
  </w:style>
  <w:style w:type="paragraph" w:styleId="1">
    <w:name w:val="heading 1"/>
    <w:basedOn w:val="a"/>
    <w:link w:val="10"/>
    <w:uiPriority w:val="9"/>
    <w:qFormat/>
    <w:rsid w:val="003C7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08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2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7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275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73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iatrics.scho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EvdokimovaTA</dc:creator>
  <cp:lastModifiedBy>User</cp:lastModifiedBy>
  <cp:revision>79</cp:revision>
  <dcterms:created xsi:type="dcterms:W3CDTF">2021-07-16T12:02:00Z</dcterms:created>
  <dcterms:modified xsi:type="dcterms:W3CDTF">2022-04-27T13:19:00Z</dcterms:modified>
</cp:coreProperties>
</file>